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7BC89207" w14:textId="77777777" w:rsidR="00124719" w:rsidRDefault="00F53C18" w:rsidP="009F090A">
            <w:pPr>
              <w:spacing w:after="0" w:line="360" w:lineRule="auto"/>
              <w:ind w:left="-15" w:right="318" w:firstLine="1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9F090A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14:paraId="591117C9" w14:textId="7479B2AD" w:rsidR="00C53390" w:rsidRPr="00124719" w:rsidRDefault="00124719" w:rsidP="009F090A">
            <w:pPr>
              <w:spacing w:after="0" w:line="360" w:lineRule="auto"/>
              <w:ind w:left="-15" w:right="318" w:firstLine="15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</w:rPr>
              <w:t>TỈNH</w:t>
            </w:r>
            <w:r>
              <w:rPr>
                <w:rFonts w:ascii="Times New Roman" w:hAnsi="Times New Roman"/>
                <w:b/>
                <w:sz w:val="22"/>
                <w:lang w:val="vi-VN"/>
              </w:rPr>
              <w:t xml:space="preserve"> THANH HÓA</w:t>
            </w:r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</w:t>
            </w:r>
            <w:proofErr w:type="spellStart"/>
            <w:r w:rsidRPr="00B66BE8">
              <w:rPr>
                <w:rFonts w:ascii="Times New Roman" w:hAnsi="Times New Roman"/>
                <w:b/>
                <w:bCs/>
                <w:sz w:val="22"/>
              </w:rPr>
              <w:t>Mẫu</w:t>
            </w:r>
            <w:proofErr w:type="spellEnd"/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B66BE8">
              <w:rPr>
                <w:rFonts w:ascii="Times New Roman" w:hAnsi="Times New Roman"/>
                <w:b/>
                <w:bCs/>
                <w:sz w:val="22"/>
              </w:rPr>
              <w:t>số</w:t>
            </w:r>
            <w:proofErr w:type="spellEnd"/>
            <w:r w:rsidRPr="00B66BE8">
              <w:rPr>
                <w:rFonts w:ascii="Times New Roman" w:hAnsi="Times New Roman"/>
                <w:b/>
                <w:bCs/>
                <w:sz w:val="22"/>
              </w:rPr>
              <w:t>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(Ban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hành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kèm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Thông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16/5/2026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trưởng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pháp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>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77777777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hiệu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</w:p>
          <w:p w14:paraId="01DAE283" w14:textId="77777777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#fo:79|r:p_001_r_001|h:100|#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71BC419F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sz w:val="22"/>
              </w:rPr>
              <w:t>Số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77777777" w:rsidR="00C53390" w:rsidRDefault="00F53C1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BIÊN LAI THU TIỀN NỘP NSNN</w:t>
      </w:r>
    </w:p>
    <w:p w14:paraId="4981E6B7" w14:textId="019B964A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proofErr w:type="spellStart"/>
      <w:r w:rsidRPr="000433A8">
        <w:rPr>
          <w:rFonts w:ascii="Times New Roman" w:hAnsi="Times New Roman"/>
          <w:bCs/>
          <w:i/>
          <w:iCs/>
          <w:szCs w:val="20"/>
        </w:rPr>
        <w:t>Ngày</w:t>
      </w:r>
      <w:proofErr w:type="spellEnd"/>
      <w:r w:rsidRPr="000433A8">
        <w:rPr>
          <w:rFonts w:ascii="Times New Roman" w:hAnsi="Times New Roman"/>
          <w:bCs/>
          <w:i/>
          <w:iCs/>
          <w:szCs w:val="20"/>
        </w:rPr>
        <w:t xml:space="preserve"> ... </w:t>
      </w:r>
      <w:proofErr w:type="spellStart"/>
      <w:r w:rsidRPr="000433A8">
        <w:rPr>
          <w:rFonts w:ascii="Times New Roman" w:hAnsi="Times New Roman"/>
          <w:bCs/>
          <w:i/>
          <w:iCs/>
          <w:szCs w:val="20"/>
        </w:rPr>
        <w:t>tháng</w:t>
      </w:r>
      <w:proofErr w:type="spellEnd"/>
      <w:r w:rsidRPr="000433A8">
        <w:rPr>
          <w:rFonts w:ascii="Times New Roman" w:hAnsi="Times New Roman"/>
          <w:bCs/>
          <w:i/>
          <w:iCs/>
          <w:szCs w:val="20"/>
        </w:rPr>
        <w:t xml:space="preserve"> ... </w:t>
      </w:r>
      <w:proofErr w:type="spellStart"/>
      <w:r w:rsidRPr="000433A8">
        <w:rPr>
          <w:rFonts w:ascii="Times New Roman" w:hAnsi="Times New Roman"/>
          <w:bCs/>
          <w:i/>
          <w:iCs/>
          <w:szCs w:val="20"/>
        </w:rPr>
        <w:t>năm</w:t>
      </w:r>
      <w:proofErr w:type="spellEnd"/>
      <w:r w:rsidRPr="000433A8">
        <w:rPr>
          <w:rFonts w:ascii="Times New Roman" w:hAnsi="Times New Roman"/>
          <w:bCs/>
          <w:i/>
          <w:iCs/>
          <w:szCs w:val="20"/>
        </w:rPr>
        <w:t xml:space="preserve"> .....</w:t>
      </w:r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CCCD/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 w:rsidR="003647BA">
        <w:rPr>
          <w:rFonts w:ascii="Times New Roman" w:hAnsi="Times New Roman"/>
        </w:rPr>
        <w:t>cấp</w:t>
      </w:r>
      <w:proofErr w:type="spellEnd"/>
      <w:r w:rsidR="003647BA">
        <w:rPr>
          <w:rFonts w:ascii="Times New Roman" w:hAnsi="Times New Roman"/>
        </w:rPr>
        <w:t xml:space="preserve"> </w:t>
      </w:r>
      <w:proofErr w:type="spellStart"/>
      <w:r w:rsidR="003647BA"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tháng</w:t>
      </w:r>
      <w:proofErr w:type="spellEnd"/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tháng</w:t>
      </w:r>
      <w:proofErr w:type="spellEnd"/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</w:r>
      <w:proofErr w:type="spellStart"/>
      <w:r w:rsidR="00C34CD6">
        <w:rPr>
          <w:rFonts w:ascii="Times New Roman" w:hAnsi="Times New Roman"/>
        </w:rPr>
        <w:t>đồng</w:t>
      </w:r>
      <w:proofErr w:type="spellEnd"/>
      <w:r w:rsidR="00C34CD6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spellStart"/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>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34CD6">
              <w:rPr>
                <w:rFonts w:ascii="Times New Roman" w:hAnsi="Times New Roman"/>
                <w:b/>
                <w:bCs/>
              </w:rPr>
              <w:t>Người</w:t>
            </w:r>
            <w:proofErr w:type="spellEnd"/>
            <w:r w:rsidRPr="00C34C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4CD6">
              <w:rPr>
                <w:rFonts w:ascii="Times New Roman" w:hAnsi="Times New Roman"/>
                <w:b/>
                <w:bCs/>
              </w:rPr>
              <w:t>thu</w:t>
            </w:r>
            <w:proofErr w:type="spellEnd"/>
            <w:r w:rsidRPr="00C34C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4CD6">
              <w:rPr>
                <w:rFonts w:ascii="Times New Roman" w:hAnsi="Times New Roman"/>
                <w:b/>
                <w:bCs/>
              </w:rPr>
              <w:t>tiền</w:t>
            </w:r>
            <w:proofErr w:type="spellEnd"/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Website: 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05747" id="Text Box 3" o:spid="_x0000_s1026" style="position:absolute;margin-left:120.3pt;margin-top:775.5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" stroked="f" strokeweight=".5pt">
                <v:textbox>
                  <w:txbxContent>
                    <w:p w14:paraId="4B82E1AE" w14:textId="77777777" w:rsidR="00C53390" w:rsidRDefault="00F53C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: </w:t>
                      </w:r>
                    </w:p>
                    <w:p w14:paraId="7718BA28" w14:textId="77777777" w:rsidR="00C53390" w:rsidRDefault="00F53C18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ty TNHH FPT IS (www.fpt-is.com) - MST: 0104128565</w:t>
                      </w:r>
                    </w:p>
                    <w:p w14:paraId="0AAA8A98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47F9A" id="Text Box 4" o:spid="_x0000_s1027" style="position:absolute;margin-left:479.65pt;margin-top:751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W0zi+uIAAAAOAQAADwAAAAAAAAAAAAAAAABwBAAAZHJzL2Rvd25yZXYueG1sUEsF&#10;BgAAAAAEAAQA8wAAAH8FAAAAAA==&#10;" strokecolor="white" strokeweight="0">
                <v:textbox>
                  <w:txbxContent>
                    <w:p w14:paraId="475DA889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ngoại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tiền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7B542" id="Text Box 2" o:spid="_x0000_s1028" style="position:absolute;margin-left:19.65pt;margin-top:702.4pt;width:304.5pt;height:69.7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" stroked="f">
                <v:textbox>
                  <w:txbxContent>
                    <w:p w14:paraId="17C70AE4" w14:textId="77777777" w:rsidR="00C53390" w:rsidRDefault="00F53C18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ngoại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quý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): </w:t>
                      </w:r>
                    </w:p>
                    <w:p w14:paraId="49F97D4E" w14:textId="77777777" w:rsidR="00C53390" w:rsidRDefault="00F53C18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tiền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</w:p>
                    <w:p w14:paraId="0349072F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</w:p>
    <w:sectPr w:rsidR="00C53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9373" w14:textId="77777777" w:rsidR="005B6317" w:rsidRDefault="005B6317">
      <w:pPr>
        <w:spacing w:after="0" w:line="240" w:lineRule="auto"/>
      </w:pPr>
      <w:r>
        <w:separator/>
      </w:r>
    </w:p>
  </w:endnote>
  <w:endnote w:type="continuationSeparator" w:id="0">
    <w:p w14:paraId="383A5F81" w14:textId="77777777" w:rsidR="005B6317" w:rsidRDefault="005B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9588" w14:textId="77777777" w:rsidR="005B6317" w:rsidRDefault="005B6317">
      <w:pPr>
        <w:spacing w:after="0" w:line="240" w:lineRule="auto"/>
      </w:pPr>
      <w:r>
        <w:separator/>
      </w:r>
    </w:p>
  </w:footnote>
  <w:footnote w:type="continuationSeparator" w:id="0">
    <w:p w14:paraId="4D97F718" w14:textId="77777777" w:rsidR="005B6317" w:rsidRDefault="005B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90"/>
    <w:rsid w:val="000433A8"/>
    <w:rsid w:val="00085270"/>
    <w:rsid w:val="00124719"/>
    <w:rsid w:val="003647BA"/>
    <w:rsid w:val="003B0235"/>
    <w:rsid w:val="004809D6"/>
    <w:rsid w:val="005B6317"/>
    <w:rsid w:val="005C5098"/>
    <w:rsid w:val="006B28A7"/>
    <w:rsid w:val="00962E3F"/>
    <w:rsid w:val="009F090A"/>
    <w:rsid w:val="00AE25B5"/>
    <w:rsid w:val="00B154B4"/>
    <w:rsid w:val="00B66BE8"/>
    <w:rsid w:val="00C01E3A"/>
    <w:rsid w:val="00C34CD6"/>
    <w:rsid w:val="00C53390"/>
    <w:rsid w:val="00CF5660"/>
    <w:rsid w:val="00F500E7"/>
    <w:rsid w:val="00F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F8245"/>
  <w15:docId w15:val="{61AF427A-C8EA-473D-9CFA-43397308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dcterms:created xsi:type="dcterms:W3CDTF">2026-06-30T02:49:00Z</dcterms:created>
  <dcterms:modified xsi:type="dcterms:W3CDTF">2026-06-30T08:27:00Z</dcterms:modified>
</cp:coreProperties>
</file>